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64E7C" w14:textId="77777777" w:rsidR="001612DE" w:rsidRDefault="001612DE" w:rsidP="001612DE">
      <w:pPr>
        <w:tabs>
          <w:tab w:val="left" w:pos="3750"/>
        </w:tabs>
        <w:spacing w:after="0" w:line="240" w:lineRule="auto"/>
        <w:rPr>
          <w:b/>
          <w:bCs/>
          <w:sz w:val="24"/>
          <w:szCs w:val="24"/>
        </w:rPr>
      </w:pPr>
    </w:p>
    <w:p w14:paraId="668442C4" w14:textId="11395C4A" w:rsidR="00124A4F" w:rsidRPr="008D72C9" w:rsidRDefault="00124A4F" w:rsidP="00124A4F">
      <w:pPr>
        <w:tabs>
          <w:tab w:val="left" w:pos="375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8D72C9">
        <w:rPr>
          <w:b/>
          <w:bCs/>
          <w:sz w:val="24"/>
          <w:szCs w:val="24"/>
        </w:rPr>
        <w:t xml:space="preserve">Szczegółowy  harmonogram wsparcia </w:t>
      </w:r>
    </w:p>
    <w:p w14:paraId="3ECA35DD" w14:textId="77777777" w:rsidR="000F406A" w:rsidRDefault="00124A4F" w:rsidP="00124A4F">
      <w:pPr>
        <w:tabs>
          <w:tab w:val="left" w:pos="375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8D72C9">
        <w:rPr>
          <w:b/>
          <w:bCs/>
          <w:sz w:val="24"/>
          <w:szCs w:val="24"/>
        </w:rPr>
        <w:t xml:space="preserve">w ramach Projektu pn. „W rodzinie jest moc” </w:t>
      </w:r>
      <w:r>
        <w:rPr>
          <w:b/>
          <w:bCs/>
          <w:sz w:val="24"/>
          <w:szCs w:val="24"/>
        </w:rPr>
        <w:t xml:space="preserve"> </w:t>
      </w:r>
      <w:r w:rsidR="000F406A">
        <w:rPr>
          <w:b/>
          <w:bCs/>
          <w:sz w:val="24"/>
          <w:szCs w:val="24"/>
        </w:rPr>
        <w:t>lipiec</w:t>
      </w:r>
      <w:r w:rsidR="005F43AD">
        <w:rPr>
          <w:b/>
          <w:bCs/>
          <w:sz w:val="24"/>
          <w:szCs w:val="24"/>
        </w:rPr>
        <w:t xml:space="preserve"> </w:t>
      </w:r>
      <w:r w:rsidRPr="008D72C9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20</w:t>
      </w:r>
      <w:r w:rsidRPr="008D72C9">
        <w:rPr>
          <w:b/>
          <w:bCs/>
          <w:sz w:val="24"/>
          <w:szCs w:val="24"/>
        </w:rPr>
        <w:t xml:space="preserve"> r. </w:t>
      </w:r>
    </w:p>
    <w:p w14:paraId="23A5A289" w14:textId="08299873" w:rsidR="00124A4F" w:rsidRPr="008D72C9" w:rsidRDefault="00124A4F" w:rsidP="00124A4F">
      <w:pPr>
        <w:tabs>
          <w:tab w:val="left" w:pos="375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8D72C9">
        <w:rPr>
          <w:b/>
          <w:bCs/>
          <w:sz w:val="24"/>
          <w:szCs w:val="24"/>
        </w:rPr>
        <w:t>09-IX Włączenie społeczne</w:t>
      </w:r>
    </w:p>
    <w:p w14:paraId="245916BF" w14:textId="77777777" w:rsidR="00124A4F" w:rsidRPr="008D72C9" w:rsidRDefault="00124A4F" w:rsidP="00124A4F">
      <w:pPr>
        <w:tabs>
          <w:tab w:val="left" w:pos="375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8D72C9">
        <w:rPr>
          <w:b/>
          <w:bCs/>
          <w:sz w:val="24"/>
          <w:szCs w:val="24"/>
        </w:rPr>
        <w:t>02-IX.2 Usługi na rzecz osób zagrożonych ubóstwem lub wykluczeniem społecznym</w:t>
      </w:r>
    </w:p>
    <w:p w14:paraId="56F70427" w14:textId="79393C3C" w:rsidR="00124A4F" w:rsidRPr="001612DE" w:rsidRDefault="00124A4F" w:rsidP="001612DE">
      <w:pPr>
        <w:tabs>
          <w:tab w:val="left" w:pos="375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8D72C9">
        <w:rPr>
          <w:b/>
          <w:bCs/>
          <w:sz w:val="24"/>
          <w:szCs w:val="24"/>
        </w:rPr>
        <w:t>01-IX.2.1 Usługi społeczne i zdrowotne</w:t>
      </w:r>
    </w:p>
    <w:p w14:paraId="211C57E7" w14:textId="77777777" w:rsidR="001612DE" w:rsidRPr="00B5759F" w:rsidRDefault="001612DE" w:rsidP="00124A4F">
      <w:pPr>
        <w:tabs>
          <w:tab w:val="left" w:pos="3750"/>
        </w:tabs>
        <w:spacing w:after="0" w:line="240" w:lineRule="auto"/>
        <w:jc w:val="center"/>
        <w:rPr>
          <w:b/>
          <w:bCs/>
          <w:sz w:val="12"/>
          <w:szCs w:val="12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462"/>
        <w:gridCol w:w="1655"/>
        <w:gridCol w:w="1246"/>
        <w:gridCol w:w="4180"/>
        <w:gridCol w:w="2806"/>
      </w:tblGrid>
      <w:tr w:rsidR="00124A4F" w:rsidRPr="008D72C9" w14:paraId="7F5C15F1" w14:textId="77777777" w:rsidTr="001B583F">
        <w:tc>
          <w:tcPr>
            <w:tcW w:w="462" w:type="dxa"/>
          </w:tcPr>
          <w:p w14:paraId="5D6721E2" w14:textId="77777777" w:rsidR="00124A4F" w:rsidRPr="008D72C9" w:rsidRDefault="00124A4F" w:rsidP="002130AD">
            <w:pPr>
              <w:tabs>
                <w:tab w:val="left" w:pos="3750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D72C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55" w:type="dxa"/>
          </w:tcPr>
          <w:p w14:paraId="588BD383" w14:textId="77777777" w:rsidR="00124A4F" w:rsidRPr="008D72C9" w:rsidRDefault="00124A4F" w:rsidP="002130AD">
            <w:pPr>
              <w:tabs>
                <w:tab w:val="left" w:pos="3750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D72C9">
              <w:rPr>
                <w:b/>
                <w:bCs/>
                <w:sz w:val="20"/>
                <w:szCs w:val="20"/>
              </w:rPr>
              <w:t>Nazwa wsparcia</w:t>
            </w:r>
          </w:p>
        </w:tc>
        <w:tc>
          <w:tcPr>
            <w:tcW w:w="1246" w:type="dxa"/>
          </w:tcPr>
          <w:p w14:paraId="073E1E76" w14:textId="77777777" w:rsidR="00124A4F" w:rsidRPr="008D72C9" w:rsidRDefault="00124A4F" w:rsidP="002130AD">
            <w:pPr>
              <w:tabs>
                <w:tab w:val="left" w:pos="3750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D72C9">
              <w:rPr>
                <w:b/>
                <w:bCs/>
                <w:sz w:val="20"/>
                <w:szCs w:val="20"/>
              </w:rPr>
              <w:t>Ilość uczestników</w:t>
            </w:r>
          </w:p>
        </w:tc>
        <w:tc>
          <w:tcPr>
            <w:tcW w:w="4180" w:type="dxa"/>
          </w:tcPr>
          <w:p w14:paraId="75234E7C" w14:textId="77777777" w:rsidR="00124A4F" w:rsidRPr="008D72C9" w:rsidRDefault="00124A4F" w:rsidP="002130AD">
            <w:pPr>
              <w:tabs>
                <w:tab w:val="left" w:pos="3750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D72C9">
              <w:rPr>
                <w:b/>
                <w:bCs/>
                <w:sz w:val="20"/>
                <w:szCs w:val="20"/>
              </w:rPr>
              <w:t>Data,</w:t>
            </w:r>
          </w:p>
          <w:p w14:paraId="6686DF09" w14:textId="77777777" w:rsidR="00124A4F" w:rsidRPr="008D72C9" w:rsidRDefault="00124A4F" w:rsidP="002130AD">
            <w:pPr>
              <w:tabs>
                <w:tab w:val="left" w:pos="3750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D72C9">
              <w:rPr>
                <w:b/>
                <w:bCs/>
                <w:sz w:val="20"/>
                <w:szCs w:val="20"/>
              </w:rPr>
              <w:t>godzina wsparcia</w:t>
            </w:r>
          </w:p>
        </w:tc>
        <w:tc>
          <w:tcPr>
            <w:tcW w:w="2806" w:type="dxa"/>
          </w:tcPr>
          <w:p w14:paraId="5F273D00" w14:textId="77777777" w:rsidR="00124A4F" w:rsidRPr="008D72C9" w:rsidRDefault="00124A4F" w:rsidP="002130AD">
            <w:pPr>
              <w:tabs>
                <w:tab w:val="left" w:pos="3750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D72C9">
              <w:rPr>
                <w:b/>
                <w:bCs/>
                <w:sz w:val="20"/>
                <w:szCs w:val="20"/>
              </w:rPr>
              <w:t>Miejsce realizacji</w:t>
            </w:r>
          </w:p>
        </w:tc>
      </w:tr>
      <w:tr w:rsidR="00124A4F" w:rsidRPr="008D72C9" w14:paraId="52AB5554" w14:textId="77777777" w:rsidTr="001B583F">
        <w:tc>
          <w:tcPr>
            <w:tcW w:w="462" w:type="dxa"/>
          </w:tcPr>
          <w:p w14:paraId="0AC2C2CE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655" w:type="dxa"/>
          </w:tcPr>
          <w:p w14:paraId="6CB7FCE0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Wsparcie psychologa</w:t>
            </w:r>
          </w:p>
        </w:tc>
        <w:tc>
          <w:tcPr>
            <w:tcW w:w="1246" w:type="dxa"/>
          </w:tcPr>
          <w:p w14:paraId="696D0560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Wszyscy uczestnicy</w:t>
            </w:r>
          </w:p>
        </w:tc>
        <w:tc>
          <w:tcPr>
            <w:tcW w:w="4180" w:type="dxa"/>
          </w:tcPr>
          <w:p w14:paraId="16741236" w14:textId="77777777" w:rsidR="00124A4F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w godzinach pracy </w:t>
            </w:r>
          </w:p>
          <w:p w14:paraId="7DEB6F64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Powiatowego Centrum Pomocy Rodzinie </w:t>
            </w:r>
          </w:p>
          <w:p w14:paraId="4C1D3DFF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w Bełchatowie </w:t>
            </w:r>
          </w:p>
          <w:p w14:paraId="18E0446B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okres realizacji projektu: V.2019-IV. 2022</w:t>
            </w:r>
          </w:p>
          <w:p w14:paraId="6EAD7C1C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od poniedziałku do piątku w godz. 7:30-15:30</w:t>
            </w:r>
          </w:p>
        </w:tc>
        <w:tc>
          <w:tcPr>
            <w:tcW w:w="2806" w:type="dxa"/>
          </w:tcPr>
          <w:p w14:paraId="107F23B4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Powiatowe Centrum Pomocy</w:t>
            </w:r>
            <w:r>
              <w:rPr>
                <w:sz w:val="16"/>
                <w:szCs w:val="16"/>
              </w:rPr>
              <w:t xml:space="preserve"> </w:t>
            </w:r>
            <w:r w:rsidRPr="00C176BA">
              <w:rPr>
                <w:sz w:val="16"/>
                <w:szCs w:val="16"/>
              </w:rPr>
              <w:t>Rodzinie</w:t>
            </w:r>
          </w:p>
          <w:p w14:paraId="788968A9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97-400 Bełchatów</w:t>
            </w:r>
            <w:r>
              <w:rPr>
                <w:sz w:val="16"/>
                <w:szCs w:val="16"/>
              </w:rPr>
              <w:t xml:space="preserve">, </w:t>
            </w:r>
            <w:r w:rsidRPr="00C176BA">
              <w:rPr>
                <w:sz w:val="16"/>
                <w:szCs w:val="16"/>
              </w:rPr>
              <w:t xml:space="preserve">ul. </w:t>
            </w:r>
            <w:proofErr w:type="spellStart"/>
            <w:r w:rsidRPr="00C176BA">
              <w:rPr>
                <w:sz w:val="16"/>
                <w:szCs w:val="16"/>
              </w:rPr>
              <w:t>Czapliniecka</w:t>
            </w:r>
            <w:proofErr w:type="spellEnd"/>
            <w:r w:rsidRPr="00C176BA">
              <w:rPr>
                <w:sz w:val="16"/>
                <w:szCs w:val="16"/>
              </w:rPr>
              <w:t xml:space="preserve"> 66</w:t>
            </w:r>
          </w:p>
          <w:p w14:paraId="4A81050B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Pokój Nr 8</w:t>
            </w:r>
          </w:p>
        </w:tc>
      </w:tr>
      <w:tr w:rsidR="00124A4F" w:rsidRPr="008D72C9" w14:paraId="12D7F651" w14:textId="77777777" w:rsidTr="001B583F">
        <w:tc>
          <w:tcPr>
            <w:tcW w:w="462" w:type="dxa"/>
          </w:tcPr>
          <w:p w14:paraId="11F56BA8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 2. </w:t>
            </w:r>
          </w:p>
        </w:tc>
        <w:tc>
          <w:tcPr>
            <w:tcW w:w="1655" w:type="dxa"/>
          </w:tcPr>
          <w:p w14:paraId="0F2FD457" w14:textId="77777777" w:rsidR="00124A4F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Prowadzenie terapii</w:t>
            </w:r>
          </w:p>
          <w:p w14:paraId="38F1CBF2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 dla dzieci </w:t>
            </w:r>
          </w:p>
        </w:tc>
        <w:tc>
          <w:tcPr>
            <w:tcW w:w="1246" w:type="dxa"/>
          </w:tcPr>
          <w:p w14:paraId="2F29E18D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8 dzieci </w:t>
            </w:r>
          </w:p>
        </w:tc>
        <w:tc>
          <w:tcPr>
            <w:tcW w:w="4180" w:type="dxa"/>
          </w:tcPr>
          <w:p w14:paraId="74BEA181" w14:textId="1C5F7CF3" w:rsidR="00124A4F" w:rsidRPr="00A05D5D" w:rsidRDefault="000F406A" w:rsidP="002130AD">
            <w:pPr>
              <w:tabs>
                <w:tab w:val="left" w:pos="3750"/>
              </w:tabs>
              <w:spacing w:after="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lipiec</w:t>
            </w:r>
          </w:p>
          <w:p w14:paraId="4D7F2152" w14:textId="1D61709F" w:rsidR="00805834" w:rsidRDefault="00805834" w:rsidP="00805834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F406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 V</w:t>
            </w:r>
            <w:r w:rsidR="000F406A">
              <w:rPr>
                <w:sz w:val="16"/>
                <w:szCs w:val="16"/>
              </w:rPr>
              <w:t>I</w:t>
            </w:r>
            <w:r w:rsidR="0080392D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. 2020</w:t>
            </w:r>
            <w:r w:rsidRPr="00C176BA">
              <w:rPr>
                <w:sz w:val="16"/>
                <w:szCs w:val="16"/>
              </w:rPr>
              <w:t xml:space="preserve"> r.</w:t>
            </w:r>
            <w:r>
              <w:rPr>
                <w:sz w:val="16"/>
                <w:szCs w:val="16"/>
              </w:rPr>
              <w:t xml:space="preserve"> w </w:t>
            </w:r>
            <w:r w:rsidRPr="001C7F7C">
              <w:rPr>
                <w:sz w:val="16"/>
                <w:szCs w:val="16"/>
              </w:rPr>
              <w:t>godzinach: 1</w:t>
            </w:r>
            <w:r w:rsidR="000F406A">
              <w:rPr>
                <w:sz w:val="16"/>
                <w:szCs w:val="16"/>
              </w:rPr>
              <w:t>5</w:t>
            </w:r>
            <w:r w:rsidRPr="001C7F7C">
              <w:rPr>
                <w:sz w:val="16"/>
                <w:szCs w:val="16"/>
              </w:rPr>
              <w:t>:00</w:t>
            </w:r>
            <w:r>
              <w:rPr>
                <w:sz w:val="16"/>
                <w:szCs w:val="16"/>
              </w:rPr>
              <w:t xml:space="preserve"> </w:t>
            </w:r>
            <w:r w:rsidRPr="001C7F7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1</w:t>
            </w:r>
            <w:r w:rsidR="000F406A">
              <w:rPr>
                <w:sz w:val="16"/>
                <w:szCs w:val="16"/>
              </w:rPr>
              <w:t>8</w:t>
            </w:r>
            <w:r w:rsidRPr="001C7F7C">
              <w:rPr>
                <w:sz w:val="16"/>
                <w:szCs w:val="16"/>
              </w:rPr>
              <w:t>:00</w:t>
            </w:r>
            <w:r w:rsidR="000F406A">
              <w:rPr>
                <w:sz w:val="16"/>
                <w:szCs w:val="16"/>
              </w:rPr>
              <w:t xml:space="preserve"> (M.S)</w:t>
            </w:r>
          </w:p>
          <w:p w14:paraId="05C728D4" w14:textId="27B4DBBE" w:rsidR="000F406A" w:rsidRDefault="000F406A" w:rsidP="002D2BC9">
            <w:pPr>
              <w:tabs>
                <w:tab w:val="right" w:pos="3964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 VII. 2020</w:t>
            </w:r>
            <w:r w:rsidRPr="00C176BA">
              <w:rPr>
                <w:sz w:val="16"/>
                <w:szCs w:val="16"/>
              </w:rPr>
              <w:t xml:space="preserve"> r.</w:t>
            </w:r>
            <w:r>
              <w:rPr>
                <w:sz w:val="16"/>
                <w:szCs w:val="16"/>
              </w:rPr>
              <w:t xml:space="preserve"> w </w:t>
            </w:r>
            <w:r w:rsidRPr="001C7F7C">
              <w:rPr>
                <w:sz w:val="16"/>
                <w:szCs w:val="16"/>
              </w:rPr>
              <w:t>godzinach: 1</w:t>
            </w:r>
            <w:r>
              <w:rPr>
                <w:sz w:val="16"/>
                <w:szCs w:val="16"/>
              </w:rPr>
              <w:t>5</w:t>
            </w:r>
            <w:r w:rsidRPr="001C7F7C">
              <w:rPr>
                <w:sz w:val="16"/>
                <w:szCs w:val="16"/>
              </w:rPr>
              <w:t>:00</w:t>
            </w:r>
            <w:r>
              <w:rPr>
                <w:sz w:val="16"/>
                <w:szCs w:val="16"/>
              </w:rPr>
              <w:t xml:space="preserve"> </w:t>
            </w:r>
            <w:r w:rsidRPr="001C7F7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19</w:t>
            </w:r>
            <w:r w:rsidRPr="001C7F7C">
              <w:rPr>
                <w:sz w:val="16"/>
                <w:szCs w:val="16"/>
              </w:rPr>
              <w:t>:00</w:t>
            </w:r>
            <w:r>
              <w:rPr>
                <w:sz w:val="16"/>
                <w:szCs w:val="16"/>
              </w:rPr>
              <w:t xml:space="preserve"> (K.K)</w:t>
            </w:r>
            <w:r w:rsidR="002D2BC9">
              <w:rPr>
                <w:sz w:val="16"/>
                <w:szCs w:val="16"/>
              </w:rPr>
              <w:tab/>
            </w:r>
          </w:p>
          <w:p w14:paraId="212E17DD" w14:textId="4DD5FDAC" w:rsidR="00805834" w:rsidRPr="002D2BC9" w:rsidRDefault="000F406A" w:rsidP="00805834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2D2BC9">
              <w:rPr>
                <w:sz w:val="16"/>
                <w:szCs w:val="16"/>
              </w:rPr>
              <w:t>14</w:t>
            </w:r>
            <w:r w:rsidR="00805834" w:rsidRPr="002D2BC9">
              <w:rPr>
                <w:sz w:val="16"/>
                <w:szCs w:val="16"/>
              </w:rPr>
              <w:t>. V</w:t>
            </w:r>
            <w:r w:rsidRPr="002D2BC9">
              <w:rPr>
                <w:sz w:val="16"/>
                <w:szCs w:val="16"/>
              </w:rPr>
              <w:t>I</w:t>
            </w:r>
            <w:r w:rsidR="0080392D" w:rsidRPr="002D2BC9">
              <w:rPr>
                <w:sz w:val="16"/>
                <w:szCs w:val="16"/>
              </w:rPr>
              <w:t>I</w:t>
            </w:r>
            <w:r w:rsidR="00805834" w:rsidRPr="002D2BC9">
              <w:rPr>
                <w:sz w:val="16"/>
                <w:szCs w:val="16"/>
              </w:rPr>
              <w:t>. 2020 r. w godzinach: 1</w:t>
            </w:r>
            <w:r w:rsidR="0080392D" w:rsidRPr="002D2BC9">
              <w:rPr>
                <w:sz w:val="16"/>
                <w:szCs w:val="16"/>
              </w:rPr>
              <w:t>5</w:t>
            </w:r>
            <w:r w:rsidR="00805834" w:rsidRPr="002D2BC9">
              <w:rPr>
                <w:sz w:val="16"/>
                <w:szCs w:val="16"/>
              </w:rPr>
              <w:t>:00- 1</w:t>
            </w:r>
            <w:r w:rsidR="00361E9D" w:rsidRPr="002D2BC9">
              <w:rPr>
                <w:sz w:val="16"/>
                <w:szCs w:val="16"/>
              </w:rPr>
              <w:t>8</w:t>
            </w:r>
            <w:r w:rsidR="00805834" w:rsidRPr="002D2BC9">
              <w:rPr>
                <w:sz w:val="16"/>
                <w:szCs w:val="16"/>
              </w:rPr>
              <w:t>:00</w:t>
            </w:r>
            <w:r w:rsidRPr="002D2BC9">
              <w:rPr>
                <w:sz w:val="16"/>
                <w:szCs w:val="16"/>
              </w:rPr>
              <w:t xml:space="preserve"> (K.K.)</w:t>
            </w:r>
          </w:p>
          <w:p w14:paraId="0F07C12F" w14:textId="5520026D" w:rsidR="00124A4F" w:rsidRPr="00C176BA" w:rsidRDefault="000F406A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805834">
              <w:rPr>
                <w:sz w:val="16"/>
                <w:szCs w:val="16"/>
              </w:rPr>
              <w:t xml:space="preserve">. </w:t>
            </w:r>
            <w:r w:rsidR="00985337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 w:rsidR="0080392D">
              <w:rPr>
                <w:sz w:val="16"/>
                <w:szCs w:val="16"/>
              </w:rPr>
              <w:t>I</w:t>
            </w:r>
            <w:r w:rsidR="00805834">
              <w:rPr>
                <w:sz w:val="16"/>
                <w:szCs w:val="16"/>
              </w:rPr>
              <w:t>. 2020</w:t>
            </w:r>
            <w:r w:rsidR="00805834" w:rsidRPr="00C176BA">
              <w:rPr>
                <w:sz w:val="16"/>
                <w:szCs w:val="16"/>
              </w:rPr>
              <w:t xml:space="preserve"> r.</w:t>
            </w:r>
            <w:r w:rsidR="00805834">
              <w:rPr>
                <w:sz w:val="16"/>
                <w:szCs w:val="16"/>
              </w:rPr>
              <w:t xml:space="preserve"> w godzinach: 1</w:t>
            </w:r>
            <w:r w:rsidR="0080392D">
              <w:rPr>
                <w:sz w:val="16"/>
                <w:szCs w:val="16"/>
              </w:rPr>
              <w:t>5</w:t>
            </w:r>
            <w:r w:rsidR="00805834">
              <w:rPr>
                <w:sz w:val="16"/>
                <w:szCs w:val="16"/>
              </w:rPr>
              <w:t>:00</w:t>
            </w:r>
            <w:r w:rsidR="00985337">
              <w:rPr>
                <w:sz w:val="16"/>
                <w:szCs w:val="16"/>
              </w:rPr>
              <w:t xml:space="preserve"> </w:t>
            </w:r>
            <w:r w:rsidR="00805834">
              <w:rPr>
                <w:sz w:val="16"/>
                <w:szCs w:val="16"/>
              </w:rPr>
              <w:t>-</w:t>
            </w:r>
            <w:r w:rsidR="0080392D">
              <w:rPr>
                <w:sz w:val="16"/>
                <w:szCs w:val="16"/>
              </w:rPr>
              <w:t>1</w:t>
            </w:r>
            <w:r w:rsidR="00472B6F">
              <w:rPr>
                <w:sz w:val="16"/>
                <w:szCs w:val="16"/>
              </w:rPr>
              <w:t>7</w:t>
            </w:r>
            <w:r w:rsidR="00805834">
              <w:rPr>
                <w:sz w:val="16"/>
                <w:szCs w:val="16"/>
              </w:rPr>
              <w:t>:00</w:t>
            </w:r>
            <w:r>
              <w:rPr>
                <w:sz w:val="16"/>
                <w:szCs w:val="16"/>
              </w:rPr>
              <w:t xml:space="preserve"> (M.S.)</w:t>
            </w:r>
          </w:p>
        </w:tc>
        <w:tc>
          <w:tcPr>
            <w:tcW w:w="2806" w:type="dxa"/>
          </w:tcPr>
          <w:p w14:paraId="378AEAB0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Powiatowe Centrum Pomocy</w:t>
            </w:r>
            <w:r>
              <w:rPr>
                <w:sz w:val="16"/>
                <w:szCs w:val="16"/>
              </w:rPr>
              <w:t xml:space="preserve"> </w:t>
            </w:r>
            <w:r w:rsidRPr="00C176BA">
              <w:rPr>
                <w:sz w:val="16"/>
                <w:szCs w:val="16"/>
              </w:rPr>
              <w:t>Rodzinie</w:t>
            </w:r>
          </w:p>
          <w:p w14:paraId="675A27C5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97-400 Bełchatów</w:t>
            </w:r>
            <w:r>
              <w:rPr>
                <w:sz w:val="16"/>
                <w:szCs w:val="16"/>
              </w:rPr>
              <w:t xml:space="preserve">, </w:t>
            </w:r>
            <w:r w:rsidRPr="00C176BA">
              <w:rPr>
                <w:sz w:val="16"/>
                <w:szCs w:val="16"/>
              </w:rPr>
              <w:t xml:space="preserve">ul. </w:t>
            </w:r>
            <w:proofErr w:type="spellStart"/>
            <w:r w:rsidRPr="00C176BA">
              <w:rPr>
                <w:sz w:val="16"/>
                <w:szCs w:val="16"/>
              </w:rPr>
              <w:t>Czapliniecka</w:t>
            </w:r>
            <w:proofErr w:type="spellEnd"/>
            <w:r w:rsidRPr="00C176BA">
              <w:rPr>
                <w:sz w:val="16"/>
                <w:szCs w:val="16"/>
              </w:rPr>
              <w:t xml:space="preserve"> 66</w:t>
            </w:r>
          </w:p>
          <w:p w14:paraId="08B49580" w14:textId="27E2DDE2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Pokój Nr </w:t>
            </w:r>
            <w:r w:rsidR="0080392D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i 18</w:t>
            </w:r>
          </w:p>
        </w:tc>
      </w:tr>
      <w:tr w:rsidR="00124A4F" w:rsidRPr="008D72C9" w14:paraId="22E69AB3" w14:textId="77777777" w:rsidTr="001612DE">
        <w:trPr>
          <w:trHeight w:val="581"/>
        </w:trPr>
        <w:tc>
          <w:tcPr>
            <w:tcW w:w="462" w:type="dxa"/>
          </w:tcPr>
          <w:p w14:paraId="0211385A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1655" w:type="dxa"/>
          </w:tcPr>
          <w:p w14:paraId="69AB8DA3" w14:textId="2F92416E" w:rsidR="001612DE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Prowadzenie terapii rodzinnej</w:t>
            </w:r>
          </w:p>
        </w:tc>
        <w:tc>
          <w:tcPr>
            <w:tcW w:w="1246" w:type="dxa"/>
          </w:tcPr>
          <w:p w14:paraId="7565A837" w14:textId="635F51C2" w:rsidR="001612DE" w:rsidRPr="00BB3E0F" w:rsidRDefault="00124A4F" w:rsidP="00BB3E0F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6 rodzin zastępczych</w:t>
            </w:r>
          </w:p>
        </w:tc>
        <w:tc>
          <w:tcPr>
            <w:tcW w:w="4180" w:type="dxa"/>
          </w:tcPr>
          <w:p w14:paraId="0B142B99" w14:textId="008DF1F4" w:rsidR="001612DE" w:rsidRPr="00C25970" w:rsidRDefault="000F406A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lipiec</w:t>
            </w:r>
            <w:r w:rsidR="003B4438">
              <w:rPr>
                <w:b/>
                <w:bCs/>
                <w:sz w:val="16"/>
                <w:szCs w:val="16"/>
              </w:rPr>
              <w:br/>
            </w:r>
            <w:r w:rsidR="000A0955">
              <w:rPr>
                <w:sz w:val="16"/>
                <w:szCs w:val="16"/>
              </w:rPr>
              <w:t>30. VII. 2020 w godzinach 18:00-20:00</w:t>
            </w:r>
          </w:p>
        </w:tc>
        <w:tc>
          <w:tcPr>
            <w:tcW w:w="2806" w:type="dxa"/>
          </w:tcPr>
          <w:p w14:paraId="040EE6C5" w14:textId="31E05264" w:rsidR="000A0955" w:rsidRDefault="000A0955" w:rsidP="000A0955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Usługi Psychoterapeutyczne</w:t>
            </w:r>
          </w:p>
          <w:p w14:paraId="7780CA87" w14:textId="544FCA4C" w:rsidR="001612DE" w:rsidRPr="003D423B" w:rsidRDefault="000A0955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97-420 Szczerców, ul. Łaska 15</w:t>
            </w:r>
          </w:p>
        </w:tc>
      </w:tr>
      <w:tr w:rsidR="00124A4F" w:rsidRPr="008D72C9" w14:paraId="69EE90F1" w14:textId="77777777" w:rsidTr="001B583F">
        <w:tc>
          <w:tcPr>
            <w:tcW w:w="462" w:type="dxa"/>
          </w:tcPr>
          <w:p w14:paraId="03C99009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1655" w:type="dxa"/>
          </w:tcPr>
          <w:p w14:paraId="66A755ED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Pomoc prawna</w:t>
            </w:r>
          </w:p>
        </w:tc>
        <w:tc>
          <w:tcPr>
            <w:tcW w:w="1246" w:type="dxa"/>
          </w:tcPr>
          <w:p w14:paraId="3C9848D4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20 rodzin zastępczych                    (w całym okresie realizacji projektu)</w:t>
            </w:r>
          </w:p>
        </w:tc>
        <w:tc>
          <w:tcPr>
            <w:tcW w:w="4180" w:type="dxa"/>
          </w:tcPr>
          <w:p w14:paraId="680654B5" w14:textId="5E53DA9E" w:rsidR="00007210" w:rsidRPr="00A05D5D" w:rsidRDefault="000F406A" w:rsidP="00007210">
            <w:pPr>
              <w:tabs>
                <w:tab w:val="left" w:pos="3750"/>
              </w:tabs>
              <w:spacing w:after="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lipiec</w:t>
            </w:r>
          </w:p>
          <w:p w14:paraId="0981893A" w14:textId="65A50267" w:rsidR="00124A4F" w:rsidRDefault="000A0955" w:rsidP="005F43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14.VII.2020 w godzinach 16:00-17:00</w:t>
            </w:r>
          </w:p>
          <w:p w14:paraId="1A31305C" w14:textId="4405184E" w:rsidR="00472B6F" w:rsidRDefault="00472B6F" w:rsidP="00472B6F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22.VII.2020 w godzinach 13:00-16:00</w:t>
            </w:r>
          </w:p>
          <w:p w14:paraId="5133C0E1" w14:textId="16F67F62" w:rsidR="000F406A" w:rsidRPr="00C176BA" w:rsidRDefault="000F406A" w:rsidP="005F43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2806" w:type="dxa"/>
          </w:tcPr>
          <w:p w14:paraId="497B510D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Powiatowe Centrum Pomocy</w:t>
            </w:r>
            <w:r>
              <w:rPr>
                <w:sz w:val="16"/>
                <w:szCs w:val="16"/>
              </w:rPr>
              <w:t xml:space="preserve"> </w:t>
            </w:r>
            <w:r w:rsidRPr="00C176BA">
              <w:rPr>
                <w:sz w:val="16"/>
                <w:szCs w:val="16"/>
              </w:rPr>
              <w:t>Rodzinie</w:t>
            </w:r>
          </w:p>
          <w:p w14:paraId="1AE14D58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97-400 Bełchatów</w:t>
            </w:r>
            <w:r>
              <w:rPr>
                <w:sz w:val="16"/>
                <w:szCs w:val="16"/>
              </w:rPr>
              <w:t xml:space="preserve">, </w:t>
            </w:r>
            <w:r w:rsidRPr="00C176BA">
              <w:rPr>
                <w:sz w:val="16"/>
                <w:szCs w:val="16"/>
              </w:rPr>
              <w:t xml:space="preserve">ul. </w:t>
            </w:r>
            <w:proofErr w:type="spellStart"/>
            <w:r w:rsidRPr="00C176BA">
              <w:rPr>
                <w:sz w:val="16"/>
                <w:szCs w:val="16"/>
              </w:rPr>
              <w:t>Czapliniecka</w:t>
            </w:r>
            <w:proofErr w:type="spellEnd"/>
            <w:r w:rsidRPr="00C176BA">
              <w:rPr>
                <w:sz w:val="16"/>
                <w:szCs w:val="16"/>
              </w:rPr>
              <w:t xml:space="preserve"> 66</w:t>
            </w:r>
          </w:p>
          <w:p w14:paraId="5060F8D7" w14:textId="299B42AA" w:rsidR="00124A4F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Pokój Nr 4</w:t>
            </w:r>
          </w:p>
          <w:p w14:paraId="33374213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124A4F" w:rsidRPr="008D72C9" w14:paraId="5835EA28" w14:textId="77777777" w:rsidTr="001B583F">
        <w:tc>
          <w:tcPr>
            <w:tcW w:w="462" w:type="dxa"/>
          </w:tcPr>
          <w:p w14:paraId="33A3D7BB" w14:textId="495FDB37" w:rsidR="00124A4F" w:rsidRPr="00C176BA" w:rsidRDefault="001B583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24A4F" w:rsidRPr="00C176BA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55" w:type="dxa"/>
          </w:tcPr>
          <w:p w14:paraId="2F97EF03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Terapia </w:t>
            </w:r>
            <w:proofErr w:type="spellStart"/>
            <w:r w:rsidRPr="00C176BA">
              <w:rPr>
                <w:sz w:val="16"/>
                <w:szCs w:val="16"/>
              </w:rPr>
              <w:t>biofeeback</w:t>
            </w:r>
            <w:proofErr w:type="spellEnd"/>
          </w:p>
        </w:tc>
        <w:tc>
          <w:tcPr>
            <w:tcW w:w="1246" w:type="dxa"/>
          </w:tcPr>
          <w:p w14:paraId="72B903E7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8 dzieci </w:t>
            </w:r>
          </w:p>
        </w:tc>
        <w:tc>
          <w:tcPr>
            <w:tcW w:w="4180" w:type="dxa"/>
          </w:tcPr>
          <w:p w14:paraId="6A06158C" w14:textId="2F1B5839" w:rsidR="00007210" w:rsidRDefault="000F406A" w:rsidP="00007210">
            <w:pPr>
              <w:tabs>
                <w:tab w:val="left" w:pos="3750"/>
              </w:tabs>
              <w:spacing w:after="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lipiec</w:t>
            </w:r>
          </w:p>
          <w:p w14:paraId="640575FA" w14:textId="5503E371" w:rsidR="001612DE" w:rsidRDefault="001612DE" w:rsidP="003B4438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1.VII.2020r. </w:t>
            </w:r>
            <w:r w:rsidRPr="00C72685">
              <w:rPr>
                <w:sz w:val="16"/>
                <w:szCs w:val="16"/>
              </w:rPr>
              <w:t>. w godzinach: 11:30 – 13:30</w:t>
            </w:r>
          </w:p>
          <w:p w14:paraId="7D7EB78B" w14:textId="215564B7" w:rsidR="00374CA6" w:rsidRPr="00C72685" w:rsidRDefault="00374CA6" w:rsidP="003B4438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72685">
              <w:rPr>
                <w:sz w:val="16"/>
                <w:szCs w:val="16"/>
              </w:rPr>
              <w:t>6.VII. 2020 r. w godzinach: 10:00 – 13:00</w:t>
            </w:r>
          </w:p>
          <w:p w14:paraId="29084F3A" w14:textId="42D9876F" w:rsidR="00374CA6" w:rsidRPr="00C72685" w:rsidRDefault="00374CA6" w:rsidP="00374CA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72685">
              <w:rPr>
                <w:sz w:val="16"/>
                <w:szCs w:val="16"/>
              </w:rPr>
              <w:t>7</w:t>
            </w:r>
            <w:r w:rsidR="003B4438" w:rsidRPr="00C72685">
              <w:rPr>
                <w:sz w:val="16"/>
                <w:szCs w:val="16"/>
              </w:rPr>
              <w:t>.V</w:t>
            </w:r>
            <w:r w:rsidRPr="00C72685">
              <w:rPr>
                <w:sz w:val="16"/>
                <w:szCs w:val="16"/>
              </w:rPr>
              <w:t>I</w:t>
            </w:r>
            <w:r w:rsidR="003B4438" w:rsidRPr="00C72685">
              <w:rPr>
                <w:sz w:val="16"/>
                <w:szCs w:val="16"/>
              </w:rPr>
              <w:t>I. 2020 r. w godzinach: 1</w:t>
            </w:r>
            <w:r w:rsidRPr="00C72685">
              <w:rPr>
                <w:sz w:val="16"/>
                <w:szCs w:val="16"/>
              </w:rPr>
              <w:t>1</w:t>
            </w:r>
            <w:r w:rsidR="003B4438" w:rsidRPr="00C72685">
              <w:rPr>
                <w:sz w:val="16"/>
                <w:szCs w:val="16"/>
              </w:rPr>
              <w:t>:</w:t>
            </w:r>
            <w:r w:rsidRPr="00C72685">
              <w:rPr>
                <w:sz w:val="16"/>
                <w:szCs w:val="16"/>
              </w:rPr>
              <w:t>3</w:t>
            </w:r>
            <w:r w:rsidR="003B4438" w:rsidRPr="00C72685">
              <w:rPr>
                <w:sz w:val="16"/>
                <w:szCs w:val="16"/>
              </w:rPr>
              <w:t>0 – 1</w:t>
            </w:r>
            <w:r w:rsidR="009B0585">
              <w:rPr>
                <w:sz w:val="16"/>
                <w:szCs w:val="16"/>
              </w:rPr>
              <w:t>2</w:t>
            </w:r>
            <w:r w:rsidR="003B4438" w:rsidRPr="00C72685">
              <w:rPr>
                <w:sz w:val="16"/>
                <w:szCs w:val="16"/>
              </w:rPr>
              <w:t>:</w:t>
            </w:r>
            <w:r w:rsidRPr="00C72685">
              <w:rPr>
                <w:sz w:val="16"/>
                <w:szCs w:val="16"/>
              </w:rPr>
              <w:t>3</w:t>
            </w:r>
            <w:r w:rsidR="003B4438" w:rsidRPr="00C72685">
              <w:rPr>
                <w:sz w:val="16"/>
                <w:szCs w:val="16"/>
              </w:rPr>
              <w:t>0</w:t>
            </w:r>
          </w:p>
          <w:p w14:paraId="7402CFE3" w14:textId="257E92B9" w:rsidR="00374CA6" w:rsidRPr="00C72685" w:rsidRDefault="00374CA6" w:rsidP="00374CA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72685">
              <w:rPr>
                <w:sz w:val="16"/>
                <w:szCs w:val="16"/>
              </w:rPr>
              <w:t>8.VII. 2020 r. w godzinach: 11:30 – 1</w:t>
            </w:r>
            <w:r w:rsidR="009B0585">
              <w:rPr>
                <w:sz w:val="16"/>
                <w:szCs w:val="16"/>
              </w:rPr>
              <w:t>2</w:t>
            </w:r>
            <w:r w:rsidRPr="00C72685">
              <w:rPr>
                <w:sz w:val="16"/>
                <w:szCs w:val="16"/>
              </w:rPr>
              <w:t>:30</w:t>
            </w:r>
          </w:p>
          <w:p w14:paraId="35B4F1F6" w14:textId="231A0757" w:rsidR="00374CA6" w:rsidRPr="00C72685" w:rsidRDefault="00374CA6" w:rsidP="00374CA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72685">
              <w:rPr>
                <w:sz w:val="16"/>
                <w:szCs w:val="16"/>
              </w:rPr>
              <w:t>9.VII. 2020 r. w godzinach: 1</w:t>
            </w:r>
            <w:r w:rsidR="007B794F">
              <w:rPr>
                <w:sz w:val="16"/>
                <w:szCs w:val="16"/>
              </w:rPr>
              <w:t>1</w:t>
            </w:r>
            <w:r w:rsidRPr="00C72685">
              <w:rPr>
                <w:sz w:val="16"/>
                <w:szCs w:val="16"/>
              </w:rPr>
              <w:t>:30 – 13:30</w:t>
            </w:r>
          </w:p>
          <w:p w14:paraId="528268B6" w14:textId="77777777" w:rsidR="00374CA6" w:rsidRPr="00C72685" w:rsidRDefault="00374CA6" w:rsidP="00374CA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72685">
              <w:rPr>
                <w:sz w:val="16"/>
                <w:szCs w:val="16"/>
              </w:rPr>
              <w:t>13.VII. 2020 r. w godzinach: 10:00 – 13:00</w:t>
            </w:r>
          </w:p>
          <w:p w14:paraId="7CBE5D8D" w14:textId="4B2B10AC" w:rsidR="00374CA6" w:rsidRPr="00C72685" w:rsidRDefault="00374CA6" w:rsidP="00374CA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72685">
              <w:rPr>
                <w:sz w:val="16"/>
                <w:szCs w:val="16"/>
              </w:rPr>
              <w:t>14.VII. 2020 r. w godzinach: 11:30 – 1</w:t>
            </w:r>
            <w:r w:rsidR="009B0585">
              <w:rPr>
                <w:sz w:val="16"/>
                <w:szCs w:val="16"/>
              </w:rPr>
              <w:t>2</w:t>
            </w:r>
            <w:r w:rsidRPr="00C72685">
              <w:rPr>
                <w:sz w:val="16"/>
                <w:szCs w:val="16"/>
              </w:rPr>
              <w:t>:30</w:t>
            </w:r>
          </w:p>
          <w:p w14:paraId="56BD83A7" w14:textId="76D3CB8A" w:rsidR="00374CA6" w:rsidRPr="00C72685" w:rsidRDefault="00374CA6" w:rsidP="00374CA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72685">
              <w:rPr>
                <w:sz w:val="16"/>
                <w:szCs w:val="16"/>
              </w:rPr>
              <w:t>15.VII. 2020 r. w godzinach: 11:30 – 1</w:t>
            </w:r>
            <w:r w:rsidR="009B0585">
              <w:rPr>
                <w:sz w:val="16"/>
                <w:szCs w:val="16"/>
              </w:rPr>
              <w:t>2</w:t>
            </w:r>
            <w:r w:rsidRPr="00C72685">
              <w:rPr>
                <w:sz w:val="16"/>
                <w:szCs w:val="16"/>
              </w:rPr>
              <w:t>:30</w:t>
            </w:r>
          </w:p>
          <w:p w14:paraId="12428C33" w14:textId="74536A45" w:rsidR="00374CA6" w:rsidRPr="00C72685" w:rsidRDefault="00374CA6" w:rsidP="00374CA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72685">
              <w:rPr>
                <w:sz w:val="16"/>
                <w:szCs w:val="16"/>
              </w:rPr>
              <w:t>16.VII. 2020 r. w godzinach: 12:30 – 13:30</w:t>
            </w:r>
          </w:p>
          <w:p w14:paraId="681416A4" w14:textId="2F5B3C63" w:rsidR="00374CA6" w:rsidRPr="00C72685" w:rsidRDefault="00374CA6" w:rsidP="00374CA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72685">
              <w:rPr>
                <w:sz w:val="16"/>
                <w:szCs w:val="16"/>
              </w:rPr>
              <w:t>20.VII. 2020 r. w godzinach: 10:00 – 13:00</w:t>
            </w:r>
          </w:p>
          <w:p w14:paraId="5C3F80BC" w14:textId="3874ED79" w:rsidR="00374CA6" w:rsidRPr="00C72685" w:rsidRDefault="00374CA6" w:rsidP="00374CA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72685">
              <w:rPr>
                <w:sz w:val="16"/>
                <w:szCs w:val="16"/>
              </w:rPr>
              <w:t>21.VII. 2020 r. w godzinach: 11:30 – 13:30</w:t>
            </w:r>
          </w:p>
          <w:p w14:paraId="75AFBBC4" w14:textId="22677394" w:rsidR="00374CA6" w:rsidRPr="00C72685" w:rsidRDefault="00374CA6" w:rsidP="00374CA6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72685">
              <w:rPr>
                <w:sz w:val="16"/>
                <w:szCs w:val="16"/>
              </w:rPr>
              <w:t>22.VII. 2020 r. w godzinach: 11:30 – 1</w:t>
            </w:r>
            <w:r w:rsidR="0048543B">
              <w:rPr>
                <w:sz w:val="16"/>
                <w:szCs w:val="16"/>
              </w:rPr>
              <w:t>2</w:t>
            </w:r>
            <w:r w:rsidRPr="00C72685">
              <w:rPr>
                <w:sz w:val="16"/>
                <w:szCs w:val="16"/>
              </w:rPr>
              <w:t>:30</w:t>
            </w:r>
          </w:p>
          <w:p w14:paraId="32E88086" w14:textId="458DB9BD" w:rsidR="00C72685" w:rsidRPr="00C72685" w:rsidRDefault="00C72685" w:rsidP="00C72685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72685">
              <w:rPr>
                <w:sz w:val="16"/>
                <w:szCs w:val="16"/>
              </w:rPr>
              <w:t>23.VII. 2020 r. w godzinach: 1</w:t>
            </w:r>
            <w:r w:rsidR="007B794F">
              <w:rPr>
                <w:sz w:val="16"/>
                <w:szCs w:val="16"/>
              </w:rPr>
              <w:t>1</w:t>
            </w:r>
            <w:r w:rsidRPr="00C72685">
              <w:rPr>
                <w:sz w:val="16"/>
                <w:szCs w:val="16"/>
              </w:rPr>
              <w:t>:30 – 13:30</w:t>
            </w:r>
          </w:p>
          <w:p w14:paraId="3BA87C51" w14:textId="7B238D9C" w:rsidR="00124A4F" w:rsidRPr="00BB3E0F" w:rsidRDefault="00C72685" w:rsidP="003F4EE8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72685">
              <w:rPr>
                <w:sz w:val="16"/>
                <w:szCs w:val="16"/>
              </w:rPr>
              <w:t>27.VII. 2020 r. w godzinach: 10:00 – 1</w:t>
            </w:r>
            <w:r w:rsidR="007B794F">
              <w:rPr>
                <w:sz w:val="16"/>
                <w:szCs w:val="16"/>
              </w:rPr>
              <w:t>2</w:t>
            </w:r>
            <w:r w:rsidRPr="00C72685">
              <w:rPr>
                <w:sz w:val="16"/>
                <w:szCs w:val="16"/>
              </w:rPr>
              <w:t>:00</w:t>
            </w:r>
          </w:p>
        </w:tc>
        <w:tc>
          <w:tcPr>
            <w:tcW w:w="2806" w:type="dxa"/>
          </w:tcPr>
          <w:p w14:paraId="49B60E23" w14:textId="133923D9" w:rsidR="00124A4F" w:rsidRDefault="0034026B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Rodziców i Przyjaciół Osób Niepełnosprawnych Przystań</w:t>
            </w:r>
            <w:r w:rsidR="00124A4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</w:r>
            <w:r w:rsidR="00124A4F">
              <w:rPr>
                <w:sz w:val="16"/>
                <w:szCs w:val="16"/>
              </w:rPr>
              <w:t xml:space="preserve">ul. </w:t>
            </w:r>
            <w:r>
              <w:rPr>
                <w:sz w:val="16"/>
                <w:szCs w:val="16"/>
              </w:rPr>
              <w:t xml:space="preserve">Hubala 2 </w:t>
            </w:r>
            <w:r w:rsidR="00124A4F">
              <w:rPr>
                <w:sz w:val="16"/>
                <w:szCs w:val="16"/>
              </w:rPr>
              <w:t xml:space="preserve">, </w:t>
            </w:r>
          </w:p>
          <w:p w14:paraId="68491EF7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97-400 Bełchatów</w:t>
            </w:r>
          </w:p>
        </w:tc>
      </w:tr>
      <w:tr w:rsidR="00124A4F" w:rsidRPr="008D72C9" w14:paraId="0E3C8D25" w14:textId="77777777" w:rsidTr="001B583F">
        <w:tc>
          <w:tcPr>
            <w:tcW w:w="462" w:type="dxa"/>
          </w:tcPr>
          <w:p w14:paraId="76CA0C8A" w14:textId="4E112634" w:rsidR="00124A4F" w:rsidRPr="00C176BA" w:rsidRDefault="002B0C6E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  <w:r w:rsidR="00124A4F" w:rsidRPr="00C176B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5" w:type="dxa"/>
          </w:tcPr>
          <w:p w14:paraId="404FFC06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Wsparcie Koordynatora rodzinnej pieczy zastępczej</w:t>
            </w:r>
          </w:p>
        </w:tc>
        <w:tc>
          <w:tcPr>
            <w:tcW w:w="1246" w:type="dxa"/>
          </w:tcPr>
          <w:p w14:paraId="57844F9D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wszyscy uczestnicy </w:t>
            </w:r>
          </w:p>
        </w:tc>
        <w:tc>
          <w:tcPr>
            <w:tcW w:w="4180" w:type="dxa"/>
          </w:tcPr>
          <w:p w14:paraId="09EF2749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okres realizacji projektu: V.2019-IV. 2022</w:t>
            </w:r>
          </w:p>
          <w:p w14:paraId="36C2C88D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2806" w:type="dxa"/>
          </w:tcPr>
          <w:p w14:paraId="6994A96E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W miejscu zamieszkania rodzin zastępczych i w Powiatowym Centrum Pomocy Rodzinie </w:t>
            </w:r>
          </w:p>
          <w:p w14:paraId="0734C37F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97-400 Bełchatów</w:t>
            </w:r>
            <w:r>
              <w:rPr>
                <w:sz w:val="16"/>
                <w:szCs w:val="16"/>
              </w:rPr>
              <w:t xml:space="preserve">, </w:t>
            </w:r>
            <w:r w:rsidRPr="00C176BA">
              <w:rPr>
                <w:sz w:val="16"/>
                <w:szCs w:val="16"/>
              </w:rPr>
              <w:t xml:space="preserve">ul. </w:t>
            </w:r>
            <w:proofErr w:type="spellStart"/>
            <w:r w:rsidRPr="00C176BA">
              <w:rPr>
                <w:sz w:val="16"/>
                <w:szCs w:val="16"/>
              </w:rPr>
              <w:t>Czapliniecka</w:t>
            </w:r>
            <w:proofErr w:type="spellEnd"/>
            <w:r w:rsidRPr="00C176BA">
              <w:rPr>
                <w:sz w:val="16"/>
                <w:szCs w:val="16"/>
              </w:rPr>
              <w:t xml:space="preserve"> 66</w:t>
            </w:r>
          </w:p>
        </w:tc>
      </w:tr>
    </w:tbl>
    <w:p w14:paraId="4A1DF8F8" w14:textId="0E3BA8DB" w:rsidR="002833D2" w:rsidRPr="002833D2" w:rsidRDefault="002833D2" w:rsidP="002833D2">
      <w:pPr>
        <w:tabs>
          <w:tab w:val="left" w:pos="2550"/>
        </w:tabs>
      </w:pPr>
    </w:p>
    <w:sectPr w:rsidR="002833D2" w:rsidRPr="002833D2" w:rsidSect="000B7DAA">
      <w:headerReference w:type="default" r:id="rId8"/>
      <w:footerReference w:type="default" r:id="rId9"/>
      <w:pgSz w:w="11906" w:h="16838"/>
      <w:pgMar w:top="1417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51210" w14:textId="77777777" w:rsidR="00722ECD" w:rsidRDefault="00722ECD" w:rsidP="00CD5B4E">
      <w:pPr>
        <w:spacing w:after="0" w:line="240" w:lineRule="auto"/>
      </w:pPr>
      <w:r>
        <w:separator/>
      </w:r>
    </w:p>
  </w:endnote>
  <w:endnote w:type="continuationSeparator" w:id="0">
    <w:p w14:paraId="21CB46EE" w14:textId="77777777" w:rsidR="00722ECD" w:rsidRDefault="00722ECD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AA646" w14:textId="77777777" w:rsidR="00CD5B4E" w:rsidRPr="00F22B96" w:rsidRDefault="00D16C89" w:rsidP="00D16C89">
    <w:pPr>
      <w:pStyle w:val="Stopka"/>
      <w:tabs>
        <w:tab w:val="clear" w:pos="9072"/>
        <w:tab w:val="right" w:pos="8364"/>
      </w:tabs>
      <w:ind w:right="850"/>
      <w:rPr>
        <w:sz w:val="12"/>
        <w:szCs w:val="12"/>
        <w:u w:val="single"/>
      </w:rPr>
    </w:pPr>
    <w:r w:rsidRPr="002F252F">
      <w:rPr>
        <w:noProof/>
        <w:sz w:val="12"/>
        <w:szCs w:val="12"/>
        <w:lang w:eastAsia="pl-PL"/>
      </w:rPr>
      <w:drawing>
        <wp:anchor distT="0" distB="0" distL="114300" distR="114300" simplePos="0" relativeHeight="251659264" behindDoc="1" locked="0" layoutInCell="1" allowOverlap="1" wp14:anchorId="5E8FA2D3" wp14:editId="4766556A">
          <wp:simplePos x="0" y="0"/>
          <wp:positionH relativeFrom="leftMargin">
            <wp:align>right</wp:align>
          </wp:positionH>
          <wp:positionV relativeFrom="paragraph">
            <wp:posOffset>158750</wp:posOffset>
          </wp:positionV>
          <wp:extent cx="488950" cy="292735"/>
          <wp:effectExtent l="0" t="0" r="6350" b="0"/>
          <wp:wrapThrough wrapText="bothSides">
            <wp:wrapPolygon edited="0">
              <wp:start x="0" y="0"/>
              <wp:lineTo x="0" y="19679"/>
              <wp:lineTo x="21039" y="19679"/>
              <wp:lineTo x="21039" y="0"/>
              <wp:lineTo x="0" y="0"/>
            </wp:wrapPolygon>
          </wp:wrapThrough>
          <wp:docPr id="2" name="Obraz 2" descr="http://www.belchatow.pcpr.pl/szablony/belchatow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belchatow.pcpr.pl/szablony/belchatow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  <w:szCs w:val="12"/>
      </w:rPr>
      <w:t xml:space="preserve">  </w:t>
    </w:r>
    <w:r w:rsidRPr="00D16C89">
      <w:rPr>
        <w:sz w:val="12"/>
        <w:szCs w:val="12"/>
      </w:rPr>
      <w:t xml:space="preserve">    </w:t>
    </w:r>
    <w:r w:rsidR="00CD5B4E" w:rsidRPr="00F22B96">
      <w:rPr>
        <w:sz w:val="12"/>
        <w:szCs w:val="12"/>
        <w:u w:val="single"/>
      </w:rPr>
      <w:t>Realizator projektu:</w:t>
    </w:r>
  </w:p>
  <w:p w14:paraId="6FB98B7E" w14:textId="77777777" w:rsidR="00CD5B4E" w:rsidRPr="002F252F" w:rsidRDefault="00316542" w:rsidP="00D16C89">
    <w:pPr>
      <w:pStyle w:val="Stopka"/>
      <w:tabs>
        <w:tab w:val="clear" w:pos="9072"/>
        <w:tab w:val="right" w:pos="8364"/>
      </w:tabs>
      <w:ind w:right="850"/>
      <w:rPr>
        <w:sz w:val="12"/>
        <w:szCs w:val="12"/>
      </w:rPr>
    </w:pPr>
    <w:r w:rsidRPr="002F252F">
      <w:rPr>
        <w:sz w:val="12"/>
        <w:szCs w:val="12"/>
      </w:rPr>
      <w:t>Powiatowe Centrum Pomocy Rodzinie w Bełchatowie</w:t>
    </w:r>
  </w:p>
  <w:p w14:paraId="3C29463A" w14:textId="77777777" w:rsidR="00316542" w:rsidRPr="002F252F" w:rsidRDefault="00316542" w:rsidP="00D16C89">
    <w:pPr>
      <w:pStyle w:val="Stopka"/>
      <w:tabs>
        <w:tab w:val="clear" w:pos="9072"/>
        <w:tab w:val="right" w:pos="8364"/>
      </w:tabs>
      <w:ind w:right="850"/>
      <w:rPr>
        <w:sz w:val="12"/>
        <w:szCs w:val="12"/>
      </w:rPr>
    </w:pPr>
    <w:r w:rsidRPr="002F252F">
      <w:rPr>
        <w:sz w:val="12"/>
        <w:szCs w:val="12"/>
      </w:rPr>
      <w:t xml:space="preserve">ul. </w:t>
    </w:r>
    <w:proofErr w:type="spellStart"/>
    <w:r w:rsidRPr="002F252F">
      <w:rPr>
        <w:sz w:val="12"/>
        <w:szCs w:val="12"/>
      </w:rPr>
      <w:t>Czapliniecka</w:t>
    </w:r>
    <w:proofErr w:type="spellEnd"/>
    <w:r w:rsidRPr="002F252F">
      <w:rPr>
        <w:sz w:val="12"/>
        <w:szCs w:val="12"/>
      </w:rPr>
      <w:t xml:space="preserve"> 66, </w:t>
    </w:r>
    <w:r w:rsidR="006A669D" w:rsidRPr="002F252F">
      <w:rPr>
        <w:sz w:val="12"/>
        <w:szCs w:val="12"/>
      </w:rPr>
      <w:t>97-400 Bełchatów</w:t>
    </w:r>
    <w:r w:rsidR="00CD5B4E" w:rsidRPr="002F252F">
      <w:rPr>
        <w:sz w:val="12"/>
        <w:szCs w:val="12"/>
      </w:rPr>
      <w:t xml:space="preserve"> </w:t>
    </w:r>
  </w:p>
  <w:p w14:paraId="1677F6D0" w14:textId="77777777" w:rsidR="006A669D" w:rsidRPr="002F252F" w:rsidRDefault="00CD5B4E" w:rsidP="00D16C89">
    <w:pPr>
      <w:pStyle w:val="Stopka"/>
      <w:tabs>
        <w:tab w:val="clear" w:pos="9072"/>
        <w:tab w:val="right" w:pos="8364"/>
      </w:tabs>
      <w:ind w:right="850"/>
      <w:rPr>
        <w:sz w:val="12"/>
        <w:szCs w:val="12"/>
      </w:rPr>
    </w:pPr>
    <w:r w:rsidRPr="002F252F">
      <w:rPr>
        <w:sz w:val="12"/>
        <w:szCs w:val="12"/>
      </w:rPr>
      <w:t xml:space="preserve">tel. </w:t>
    </w:r>
    <w:r w:rsidR="00316542" w:rsidRPr="002F252F">
      <w:rPr>
        <w:sz w:val="12"/>
        <w:szCs w:val="12"/>
      </w:rPr>
      <w:t>44 739 48 07, tel. 44 715 22 61,  fax. 44 632 53 48</w:t>
    </w:r>
  </w:p>
  <w:p w14:paraId="134457F1" w14:textId="77777777" w:rsidR="00CD5B4E" w:rsidRPr="002F252F" w:rsidRDefault="006A669D" w:rsidP="00D16C89">
    <w:pPr>
      <w:pStyle w:val="Stopka"/>
      <w:tabs>
        <w:tab w:val="clear" w:pos="9072"/>
        <w:tab w:val="right" w:pos="8364"/>
      </w:tabs>
      <w:ind w:right="850"/>
      <w:rPr>
        <w:sz w:val="12"/>
        <w:szCs w:val="12"/>
      </w:rPr>
    </w:pPr>
    <w:r w:rsidRPr="002F252F">
      <w:rPr>
        <w:sz w:val="12"/>
        <w:szCs w:val="12"/>
      </w:rPr>
      <w:t xml:space="preserve">e-mail: </w:t>
    </w:r>
    <w:hyperlink r:id="rId2" w:history="1">
      <w:r w:rsidR="00316542" w:rsidRPr="002F252F">
        <w:rPr>
          <w:rStyle w:val="Hipercze"/>
          <w:sz w:val="12"/>
          <w:szCs w:val="12"/>
          <w:u w:val="none"/>
        </w:rPr>
        <w:t>pcpr@powiat-belchatowski.pl</w:t>
      </w:r>
    </w:hyperlink>
    <w:r w:rsidR="00316542" w:rsidRPr="002F252F">
      <w:rPr>
        <w:sz w:val="12"/>
        <w:szCs w:val="12"/>
      </w:rPr>
      <w:t>, strona internetowa: http://www.pcpr.powiat-belchatowski.pl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A54E8" w14:textId="77777777" w:rsidR="00722ECD" w:rsidRDefault="00722ECD" w:rsidP="00CD5B4E">
      <w:pPr>
        <w:spacing w:after="0" w:line="240" w:lineRule="auto"/>
      </w:pPr>
      <w:r>
        <w:separator/>
      </w:r>
    </w:p>
  </w:footnote>
  <w:footnote w:type="continuationSeparator" w:id="0">
    <w:p w14:paraId="20786E7B" w14:textId="77777777" w:rsidR="00722ECD" w:rsidRDefault="00722ECD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333A" w14:textId="77777777" w:rsidR="00123061" w:rsidRDefault="00123061" w:rsidP="002F252F">
    <w:pPr>
      <w:pStyle w:val="Nagwek"/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D74B596" wp14:editId="31672F55">
          <wp:simplePos x="0" y="0"/>
          <wp:positionH relativeFrom="margin">
            <wp:align>center</wp:align>
          </wp:positionH>
          <wp:positionV relativeFrom="paragraph">
            <wp:posOffset>-153670</wp:posOffset>
          </wp:positionV>
          <wp:extent cx="6476400" cy="766800"/>
          <wp:effectExtent l="0" t="0" r="635" b="0"/>
          <wp:wrapThrough wrapText="bothSides">
            <wp:wrapPolygon edited="0">
              <wp:start x="0" y="0"/>
              <wp:lineTo x="0" y="20938"/>
              <wp:lineTo x="21539" y="20938"/>
              <wp:lineTo x="21539" y="0"/>
              <wp:lineTo x="0" y="0"/>
            </wp:wrapPolygon>
          </wp:wrapThrough>
          <wp:docPr id="3" name="Obraz 3" descr="http://wuplodz.praca.gov.pl/documents/1135458/8253cc66-8e83-49b5-8323-b0c4065fff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8253cc66-8e83-49b5-8323-b0c4065fff5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4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FB22FE" w14:textId="77777777" w:rsidR="00316542" w:rsidRPr="001417C0" w:rsidRDefault="00316542" w:rsidP="002F252F">
    <w:pPr>
      <w:pStyle w:val="Nagwek"/>
      <w:jc w:val="center"/>
      <w:rPr>
        <w:b/>
        <w:sz w:val="20"/>
        <w:szCs w:val="20"/>
      </w:rPr>
    </w:pPr>
    <w:r w:rsidRPr="001417C0">
      <w:rPr>
        <w:b/>
        <w:sz w:val="20"/>
        <w:szCs w:val="20"/>
      </w:rPr>
      <w:t>Projekt pn. „W rodzinie jest moc”</w:t>
    </w:r>
  </w:p>
  <w:p w14:paraId="727A4BD4" w14:textId="77777777" w:rsidR="001808C8" w:rsidRDefault="00316542" w:rsidP="002F252F">
    <w:pPr>
      <w:spacing w:after="0" w:line="240" w:lineRule="auto"/>
      <w:jc w:val="center"/>
      <w:rPr>
        <w:sz w:val="20"/>
        <w:szCs w:val="20"/>
      </w:rPr>
    </w:pPr>
    <w:r w:rsidRPr="001417C0">
      <w:rPr>
        <w:sz w:val="20"/>
        <w:szCs w:val="20"/>
      </w:rPr>
      <w:t>Projekt współfinansowany ze środków Europejskiego Funduszu Społecznego w ramach</w:t>
    </w:r>
  </w:p>
  <w:p w14:paraId="58BBF0E3" w14:textId="77777777" w:rsidR="00316542" w:rsidRPr="001417C0" w:rsidRDefault="00316542" w:rsidP="002F252F">
    <w:pPr>
      <w:spacing w:after="0" w:line="240" w:lineRule="auto"/>
      <w:jc w:val="center"/>
      <w:rPr>
        <w:sz w:val="20"/>
        <w:szCs w:val="20"/>
      </w:rPr>
    </w:pPr>
    <w:r w:rsidRPr="001417C0">
      <w:rPr>
        <w:sz w:val="20"/>
        <w:szCs w:val="20"/>
      </w:rPr>
      <w:t xml:space="preserve">Regionalnego </w:t>
    </w:r>
    <w:r w:rsidR="001808C8">
      <w:rPr>
        <w:sz w:val="20"/>
        <w:szCs w:val="20"/>
      </w:rPr>
      <w:t>P</w:t>
    </w:r>
    <w:r w:rsidRPr="001417C0">
      <w:rPr>
        <w:sz w:val="20"/>
        <w:szCs w:val="20"/>
      </w:rPr>
      <w:t>rogramu Operacyjnego Województwa Łódzkiego na lata 2014-2020.</w:t>
    </w:r>
  </w:p>
  <w:p w14:paraId="3D150B75" w14:textId="77777777" w:rsidR="00316542" w:rsidRPr="006A669D" w:rsidRDefault="00316542" w:rsidP="00316542">
    <w:pPr>
      <w:pStyle w:val="Nagwek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7B4CDA"/>
    <w:multiLevelType w:val="hybridMultilevel"/>
    <w:tmpl w:val="3EC47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0AC6"/>
    <w:multiLevelType w:val="hybridMultilevel"/>
    <w:tmpl w:val="18E67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4069C"/>
    <w:multiLevelType w:val="hybridMultilevel"/>
    <w:tmpl w:val="04FA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57E3E"/>
    <w:multiLevelType w:val="hybridMultilevel"/>
    <w:tmpl w:val="A68CF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25956"/>
    <w:multiLevelType w:val="hybridMultilevel"/>
    <w:tmpl w:val="F9A4D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57040"/>
    <w:multiLevelType w:val="multilevel"/>
    <w:tmpl w:val="5128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A3441B"/>
    <w:multiLevelType w:val="hybridMultilevel"/>
    <w:tmpl w:val="D78A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73D79"/>
    <w:multiLevelType w:val="hybridMultilevel"/>
    <w:tmpl w:val="66343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E7E23"/>
    <w:multiLevelType w:val="hybridMultilevel"/>
    <w:tmpl w:val="D4021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353C6"/>
    <w:multiLevelType w:val="hybridMultilevel"/>
    <w:tmpl w:val="A39C09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11295"/>
    <w:multiLevelType w:val="hybridMultilevel"/>
    <w:tmpl w:val="3FC83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027A8"/>
    <w:multiLevelType w:val="hybridMultilevel"/>
    <w:tmpl w:val="C6D67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0"/>
  </w:num>
  <w:num w:numId="7">
    <w:abstractNumId w:val="12"/>
  </w:num>
  <w:num w:numId="8">
    <w:abstractNumId w:val="6"/>
  </w:num>
  <w:num w:numId="9">
    <w:abstractNumId w:val="13"/>
  </w:num>
  <w:num w:numId="10">
    <w:abstractNumId w:val="2"/>
  </w:num>
  <w:num w:numId="11">
    <w:abstractNumId w:val="11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963"/>
    <w:rsid w:val="00007210"/>
    <w:rsid w:val="000255C1"/>
    <w:rsid w:val="00050E1D"/>
    <w:rsid w:val="00055378"/>
    <w:rsid w:val="000953DB"/>
    <w:rsid w:val="000A0955"/>
    <w:rsid w:val="000B7DAA"/>
    <w:rsid w:val="000D2E3D"/>
    <w:rsid w:val="000F406A"/>
    <w:rsid w:val="00123061"/>
    <w:rsid w:val="00124A4F"/>
    <w:rsid w:val="001612DE"/>
    <w:rsid w:val="001808C8"/>
    <w:rsid w:val="00193963"/>
    <w:rsid w:val="00197993"/>
    <w:rsid w:val="001A26A9"/>
    <w:rsid w:val="001B583F"/>
    <w:rsid w:val="001C527B"/>
    <w:rsid w:val="001F4E75"/>
    <w:rsid w:val="0020580F"/>
    <w:rsid w:val="0022404E"/>
    <w:rsid w:val="00241788"/>
    <w:rsid w:val="0026466B"/>
    <w:rsid w:val="002833D2"/>
    <w:rsid w:val="002849B1"/>
    <w:rsid w:val="00292728"/>
    <w:rsid w:val="002B0C6E"/>
    <w:rsid w:val="002B5800"/>
    <w:rsid w:val="002D2BC9"/>
    <w:rsid w:val="002E2F69"/>
    <w:rsid w:val="002F1C54"/>
    <w:rsid w:val="002F252F"/>
    <w:rsid w:val="002F5EAF"/>
    <w:rsid w:val="00302CF0"/>
    <w:rsid w:val="00314090"/>
    <w:rsid w:val="00316542"/>
    <w:rsid w:val="0034026B"/>
    <w:rsid w:val="00352C92"/>
    <w:rsid w:val="00361E9D"/>
    <w:rsid w:val="00374CA6"/>
    <w:rsid w:val="00381039"/>
    <w:rsid w:val="00383F64"/>
    <w:rsid w:val="003A5CA0"/>
    <w:rsid w:val="003A763D"/>
    <w:rsid w:val="003B4438"/>
    <w:rsid w:val="003D7F1A"/>
    <w:rsid w:val="003E5802"/>
    <w:rsid w:val="003F4EE8"/>
    <w:rsid w:val="0042125E"/>
    <w:rsid w:val="00441C4C"/>
    <w:rsid w:val="0045347F"/>
    <w:rsid w:val="00466E03"/>
    <w:rsid w:val="00472B6F"/>
    <w:rsid w:val="0048543B"/>
    <w:rsid w:val="00497D08"/>
    <w:rsid w:val="004A6904"/>
    <w:rsid w:val="004C1BBB"/>
    <w:rsid w:val="004D48A6"/>
    <w:rsid w:val="00520594"/>
    <w:rsid w:val="00537F3E"/>
    <w:rsid w:val="00590CF6"/>
    <w:rsid w:val="005A209B"/>
    <w:rsid w:val="005B722C"/>
    <w:rsid w:val="005D3E1F"/>
    <w:rsid w:val="005F43AD"/>
    <w:rsid w:val="0060676C"/>
    <w:rsid w:val="0062193F"/>
    <w:rsid w:val="006404DE"/>
    <w:rsid w:val="0066590C"/>
    <w:rsid w:val="00692A17"/>
    <w:rsid w:val="006A2AD0"/>
    <w:rsid w:val="006A669D"/>
    <w:rsid w:val="006C3EF9"/>
    <w:rsid w:val="006F26AF"/>
    <w:rsid w:val="00722ECD"/>
    <w:rsid w:val="00724899"/>
    <w:rsid w:val="00726880"/>
    <w:rsid w:val="00744864"/>
    <w:rsid w:val="007B794F"/>
    <w:rsid w:val="007D6E06"/>
    <w:rsid w:val="0080392D"/>
    <w:rsid w:val="00805834"/>
    <w:rsid w:val="0089243D"/>
    <w:rsid w:val="008E3070"/>
    <w:rsid w:val="008E64CA"/>
    <w:rsid w:val="008F3B54"/>
    <w:rsid w:val="00942250"/>
    <w:rsid w:val="009471B8"/>
    <w:rsid w:val="00985337"/>
    <w:rsid w:val="00990AF1"/>
    <w:rsid w:val="0099639E"/>
    <w:rsid w:val="009B0585"/>
    <w:rsid w:val="009C4512"/>
    <w:rsid w:val="009E669F"/>
    <w:rsid w:val="00A00BD3"/>
    <w:rsid w:val="00A3114B"/>
    <w:rsid w:val="00A6778C"/>
    <w:rsid w:val="00A76AEE"/>
    <w:rsid w:val="00AC25C3"/>
    <w:rsid w:val="00AE6254"/>
    <w:rsid w:val="00AF6305"/>
    <w:rsid w:val="00B01054"/>
    <w:rsid w:val="00B46781"/>
    <w:rsid w:val="00B95E38"/>
    <w:rsid w:val="00BB3E0F"/>
    <w:rsid w:val="00BC2C42"/>
    <w:rsid w:val="00BD0B08"/>
    <w:rsid w:val="00C1522B"/>
    <w:rsid w:val="00C332B8"/>
    <w:rsid w:val="00C53E86"/>
    <w:rsid w:val="00C621C6"/>
    <w:rsid w:val="00C623E2"/>
    <w:rsid w:val="00C72685"/>
    <w:rsid w:val="00C76A4D"/>
    <w:rsid w:val="00C85DAC"/>
    <w:rsid w:val="00CD5B4E"/>
    <w:rsid w:val="00CF7E53"/>
    <w:rsid w:val="00D16C89"/>
    <w:rsid w:val="00D55F11"/>
    <w:rsid w:val="00D626C1"/>
    <w:rsid w:val="00D8612D"/>
    <w:rsid w:val="00D87AB3"/>
    <w:rsid w:val="00DA7F0F"/>
    <w:rsid w:val="00DE6167"/>
    <w:rsid w:val="00E224E6"/>
    <w:rsid w:val="00E46E99"/>
    <w:rsid w:val="00E66DAB"/>
    <w:rsid w:val="00E94D16"/>
    <w:rsid w:val="00EA42DF"/>
    <w:rsid w:val="00EA745F"/>
    <w:rsid w:val="00EB4294"/>
    <w:rsid w:val="00EC1A06"/>
    <w:rsid w:val="00F05892"/>
    <w:rsid w:val="00F22B96"/>
    <w:rsid w:val="00F66760"/>
    <w:rsid w:val="00F738B5"/>
    <w:rsid w:val="00F9553F"/>
    <w:rsid w:val="00FA74E5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CE798A"/>
  <w15:docId w15:val="{DEB1E596-BD31-4440-ACB0-99634676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A4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F66760"/>
    <w:pPr>
      <w:keepNext/>
      <w:numPr>
        <w:numId w:val="2"/>
      </w:numPr>
      <w:suppressAutoHyphens/>
      <w:spacing w:after="0" w:line="240" w:lineRule="auto"/>
      <w:outlineLvl w:val="0"/>
    </w:pPr>
    <w:rPr>
      <w:rFonts w:ascii="Tahoma" w:eastAsia="Times New Roman" w:hAnsi="Tahoma" w:cs="Tahoma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6760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Arial" w:eastAsia="Times New Roman" w:hAnsi="Arial" w:cs="Arial"/>
      <w:b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66760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66760"/>
    <w:rPr>
      <w:rFonts w:ascii="Tahoma" w:eastAsia="Times New Roman" w:hAnsi="Tahoma" w:cs="Tahoma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F66760"/>
    <w:rPr>
      <w:rFonts w:ascii="Arial" w:eastAsia="Times New Roman" w:hAnsi="Arial" w:cs="Arial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F667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667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67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rugi">
    <w:name w:val="drugi"/>
    <w:basedOn w:val="Normalny"/>
    <w:rsid w:val="00F66760"/>
    <w:pPr>
      <w:tabs>
        <w:tab w:val="left" w:pos="360"/>
      </w:tabs>
      <w:suppressAutoHyphens/>
      <w:autoSpaceDE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kern w:val="2"/>
      <w:lang w:eastAsia="zh-CN"/>
    </w:rPr>
  </w:style>
  <w:style w:type="paragraph" w:styleId="NormalnyWeb">
    <w:name w:val="Normal (Web)"/>
    <w:basedOn w:val="Normalny"/>
    <w:uiPriority w:val="99"/>
    <w:unhideWhenUsed/>
    <w:rsid w:val="00C621C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621C6"/>
    <w:pPr>
      <w:ind w:left="720"/>
      <w:contextualSpacing/>
    </w:pPr>
  </w:style>
  <w:style w:type="paragraph" w:styleId="Bezodstpw">
    <w:name w:val="No Spacing"/>
    <w:uiPriority w:val="1"/>
    <w:qFormat/>
    <w:rsid w:val="008E64C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5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54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2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pr@powiat-belchatow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91D5-667E-4D84-994A-31BCCBB6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Marta Rychlik</cp:lastModifiedBy>
  <cp:revision>6</cp:revision>
  <cp:lastPrinted>2020-07-27T10:55:00Z</cp:lastPrinted>
  <dcterms:created xsi:type="dcterms:W3CDTF">2020-07-27T10:09:00Z</dcterms:created>
  <dcterms:modified xsi:type="dcterms:W3CDTF">2020-07-31T12:40:00Z</dcterms:modified>
</cp:coreProperties>
</file>